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4FF" w:rsidRPr="002463E4" w:rsidRDefault="00E014FF" w:rsidP="00E014F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463E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กิจกรรม </w:t>
      </w:r>
      <w:r w:rsidRPr="002463E4">
        <w:rPr>
          <w:rFonts w:ascii="TH SarabunIT๙" w:hAnsi="TH SarabunIT๙" w:cs="TH SarabunIT๙"/>
          <w:b/>
          <w:bCs/>
          <w:sz w:val="36"/>
          <w:szCs w:val="36"/>
        </w:rPr>
        <w:t xml:space="preserve">:  </w:t>
      </w:r>
      <w:r w:rsidRPr="002463E4">
        <w:rPr>
          <w:rFonts w:ascii="TH SarabunIT๙" w:hAnsi="TH SarabunIT๙" w:cs="TH SarabunIT๙"/>
          <w:b/>
          <w:bCs/>
          <w:sz w:val="36"/>
          <w:szCs w:val="36"/>
          <w:cs/>
        </w:rPr>
        <w:t>แผนส่งเสริมการท่องเที่ยว</w:t>
      </w:r>
    </w:p>
    <w:p w:rsidR="003F2D8C" w:rsidRDefault="00E014FF" w:rsidP="00E014F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463E4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องค์การบริหารส่วนตำบลเวียง อำเภอเวียงป่าเป้า จังหวัดเชียงราย</w:t>
      </w:r>
      <w:r w:rsidRPr="002463E4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2463E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ประจำปี 2559</w:t>
      </w:r>
    </w:p>
    <w:p w:rsidR="002463E4" w:rsidRPr="002463E4" w:rsidRDefault="00166D4A" w:rsidP="00E014F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*****************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2854"/>
        <w:gridCol w:w="2311"/>
      </w:tblGrid>
      <w:tr w:rsidR="00E014FF" w:rsidTr="00166D4A">
        <w:tc>
          <w:tcPr>
            <w:tcW w:w="817" w:type="dxa"/>
          </w:tcPr>
          <w:p w:rsidR="00E014FF" w:rsidRPr="002463E4" w:rsidRDefault="00E014FF" w:rsidP="00E014F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2463E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3260" w:type="dxa"/>
          </w:tcPr>
          <w:p w:rsidR="00E014FF" w:rsidRPr="002463E4" w:rsidRDefault="00E014FF" w:rsidP="00E014F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2463E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กิจกรรม/โครงการ</w:t>
            </w:r>
          </w:p>
        </w:tc>
        <w:tc>
          <w:tcPr>
            <w:tcW w:w="2854" w:type="dxa"/>
          </w:tcPr>
          <w:p w:rsidR="00E014FF" w:rsidRPr="002463E4" w:rsidRDefault="00E014FF" w:rsidP="00E014F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2463E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ระยะเวลา</w:t>
            </w:r>
          </w:p>
        </w:tc>
        <w:tc>
          <w:tcPr>
            <w:tcW w:w="2311" w:type="dxa"/>
          </w:tcPr>
          <w:p w:rsidR="00E014FF" w:rsidRPr="002463E4" w:rsidRDefault="00E014FF" w:rsidP="00E014F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2463E4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สถานที่ดำเนินการ</w:t>
            </w:r>
          </w:p>
        </w:tc>
      </w:tr>
      <w:tr w:rsidR="00E014FF" w:rsidTr="00166D4A">
        <w:tc>
          <w:tcPr>
            <w:tcW w:w="817" w:type="dxa"/>
          </w:tcPr>
          <w:p w:rsidR="00E014FF" w:rsidRDefault="00E014FF" w:rsidP="00E014F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</w:t>
            </w:r>
          </w:p>
        </w:tc>
        <w:tc>
          <w:tcPr>
            <w:tcW w:w="3260" w:type="dxa"/>
          </w:tcPr>
          <w:p w:rsidR="00E014FF" w:rsidRDefault="00E014FF" w:rsidP="00E014FF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โครงการจัดงานวันลอยกระทง</w:t>
            </w:r>
          </w:p>
          <w:p w:rsidR="00166D4A" w:rsidRDefault="00166D4A" w:rsidP="00E014FF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ประจำปี 2558 </w:t>
            </w:r>
          </w:p>
        </w:tc>
        <w:tc>
          <w:tcPr>
            <w:tcW w:w="2854" w:type="dxa"/>
          </w:tcPr>
          <w:p w:rsidR="00E014FF" w:rsidRPr="00E014FF" w:rsidRDefault="00FA4EAC" w:rsidP="00FA4EAC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26 พฤศจิกายน</w:t>
            </w:r>
            <w:r w:rsidR="00E014FF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2558</w:t>
            </w:r>
          </w:p>
        </w:tc>
        <w:tc>
          <w:tcPr>
            <w:tcW w:w="2311" w:type="dxa"/>
          </w:tcPr>
          <w:p w:rsidR="00E014FF" w:rsidRDefault="00E014FF" w:rsidP="00E014F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ปากทางบ้านหนองยาว</w:t>
            </w:r>
          </w:p>
        </w:tc>
      </w:tr>
      <w:tr w:rsidR="00E014FF" w:rsidTr="00166D4A">
        <w:tc>
          <w:tcPr>
            <w:tcW w:w="817" w:type="dxa"/>
          </w:tcPr>
          <w:p w:rsidR="00E014FF" w:rsidRDefault="00E014FF" w:rsidP="00E014F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</w:p>
        </w:tc>
        <w:tc>
          <w:tcPr>
            <w:tcW w:w="3260" w:type="dxa"/>
          </w:tcPr>
          <w:p w:rsidR="00E014FF" w:rsidRDefault="00E014FF" w:rsidP="00E014FF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โครงการวันเด็กแห่งชาติ</w:t>
            </w:r>
            <w:r w:rsidR="00166D4A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ประจำปี 2559</w:t>
            </w:r>
          </w:p>
          <w:p w:rsidR="002463E4" w:rsidRDefault="002463E4" w:rsidP="00E014FF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2854" w:type="dxa"/>
          </w:tcPr>
          <w:p w:rsidR="00E014FF" w:rsidRDefault="00166D4A" w:rsidP="00E014F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9  </w:t>
            </w:r>
            <w:r w:rsidR="00E014FF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มกราคม 2559 </w:t>
            </w:r>
          </w:p>
        </w:tc>
        <w:tc>
          <w:tcPr>
            <w:tcW w:w="2311" w:type="dxa"/>
          </w:tcPr>
          <w:p w:rsidR="00E014FF" w:rsidRDefault="00E014FF" w:rsidP="00E014F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.เวียง</w:t>
            </w:r>
          </w:p>
        </w:tc>
      </w:tr>
      <w:tr w:rsidR="00E014FF" w:rsidTr="00166D4A">
        <w:tc>
          <w:tcPr>
            <w:tcW w:w="817" w:type="dxa"/>
          </w:tcPr>
          <w:p w:rsidR="00E014FF" w:rsidRDefault="002463E4" w:rsidP="00E014F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</w:p>
        </w:tc>
        <w:tc>
          <w:tcPr>
            <w:tcW w:w="3260" w:type="dxa"/>
          </w:tcPr>
          <w:p w:rsidR="00E014FF" w:rsidRDefault="00D937F4" w:rsidP="00FA4EAC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โครงการสืบสานประเพณีกินวอ  หมู่ที่ 8</w:t>
            </w:r>
          </w:p>
        </w:tc>
        <w:tc>
          <w:tcPr>
            <w:tcW w:w="2854" w:type="dxa"/>
          </w:tcPr>
          <w:p w:rsidR="00E014FF" w:rsidRPr="00FA4EAC" w:rsidRDefault="00166D4A" w:rsidP="00166D4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10 - 20 </w:t>
            </w:r>
            <w:r w:rsidR="00D937F4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มกราคม 2559</w:t>
            </w:r>
          </w:p>
        </w:tc>
        <w:tc>
          <w:tcPr>
            <w:tcW w:w="2311" w:type="dxa"/>
          </w:tcPr>
          <w:p w:rsidR="007B59E0" w:rsidRDefault="00D937F4" w:rsidP="00E014FF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หมู่ที่ 8 บ้านแม่</w:t>
            </w:r>
            <w:r w:rsidR="00166D4A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ปูนหลวง</w:t>
            </w:r>
          </w:p>
        </w:tc>
      </w:tr>
      <w:tr w:rsidR="00E014FF" w:rsidTr="00166D4A">
        <w:tc>
          <w:tcPr>
            <w:tcW w:w="817" w:type="dxa"/>
          </w:tcPr>
          <w:p w:rsidR="00E014FF" w:rsidRPr="007B59E0" w:rsidRDefault="007B59E0" w:rsidP="00E014F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</w:t>
            </w:r>
          </w:p>
        </w:tc>
        <w:tc>
          <w:tcPr>
            <w:tcW w:w="3260" w:type="dxa"/>
          </w:tcPr>
          <w:p w:rsidR="00E014FF" w:rsidRDefault="002463E4" w:rsidP="007B59E0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โครงการสืบสานประเพณีปี๋ใหม่เมือง  ประจำปี 2559</w:t>
            </w:r>
          </w:p>
        </w:tc>
        <w:tc>
          <w:tcPr>
            <w:tcW w:w="2854" w:type="dxa"/>
          </w:tcPr>
          <w:p w:rsidR="00E014FF" w:rsidRDefault="002463E4" w:rsidP="00D937F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11</w:t>
            </w:r>
            <w:r w:rsidR="00166D4A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-</w:t>
            </w:r>
            <w:r w:rsidR="00166D4A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14 เมษายน 2559</w:t>
            </w:r>
          </w:p>
        </w:tc>
        <w:tc>
          <w:tcPr>
            <w:tcW w:w="2311" w:type="dxa"/>
          </w:tcPr>
          <w:p w:rsidR="00E014FF" w:rsidRDefault="002463E4" w:rsidP="00E014F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หนองน้ำใส</w:t>
            </w:r>
          </w:p>
          <w:p w:rsidR="002463E4" w:rsidRDefault="002463E4" w:rsidP="00E014FF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หมู่ที่ 1</w:t>
            </w:r>
          </w:p>
        </w:tc>
      </w:tr>
      <w:tr w:rsidR="00E014FF" w:rsidTr="00166D4A">
        <w:tc>
          <w:tcPr>
            <w:tcW w:w="817" w:type="dxa"/>
          </w:tcPr>
          <w:p w:rsidR="00E014FF" w:rsidRPr="00D937F4" w:rsidRDefault="002463E4" w:rsidP="00E014F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</w:p>
        </w:tc>
        <w:tc>
          <w:tcPr>
            <w:tcW w:w="3260" w:type="dxa"/>
          </w:tcPr>
          <w:p w:rsidR="00E014FF" w:rsidRDefault="002463E4" w:rsidP="002463E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โครงการสัปดาห์ส่งเสริมพระพุทธศาสนา</w:t>
            </w:r>
          </w:p>
        </w:tc>
        <w:tc>
          <w:tcPr>
            <w:tcW w:w="2854" w:type="dxa"/>
          </w:tcPr>
          <w:p w:rsidR="00E014FF" w:rsidRDefault="002463E4" w:rsidP="00E014F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16-22 พฤษภาคม 2559</w:t>
            </w:r>
          </w:p>
        </w:tc>
        <w:tc>
          <w:tcPr>
            <w:tcW w:w="2311" w:type="dxa"/>
          </w:tcPr>
          <w:p w:rsidR="00E014FF" w:rsidRDefault="002463E4" w:rsidP="00E014F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วัดบ้านหนองยาว</w:t>
            </w:r>
          </w:p>
        </w:tc>
      </w:tr>
      <w:tr w:rsidR="00E014FF" w:rsidTr="00166D4A">
        <w:tc>
          <w:tcPr>
            <w:tcW w:w="817" w:type="dxa"/>
          </w:tcPr>
          <w:p w:rsidR="00E014FF" w:rsidRDefault="002463E4" w:rsidP="00E014F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6</w:t>
            </w:r>
          </w:p>
        </w:tc>
        <w:tc>
          <w:tcPr>
            <w:tcW w:w="3260" w:type="dxa"/>
          </w:tcPr>
          <w:p w:rsidR="00E014FF" w:rsidRDefault="002463E4" w:rsidP="002463E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โครงการอบรมจริยธรรม ฟังธรรมเทศนาเนื่องในวันเข้าพรรษา ประจำปี 2559</w:t>
            </w:r>
          </w:p>
          <w:p w:rsidR="002463E4" w:rsidRDefault="002463E4" w:rsidP="00E014F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54" w:type="dxa"/>
          </w:tcPr>
          <w:p w:rsidR="00E014FF" w:rsidRDefault="002463E4" w:rsidP="00E014F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15 </w:t>
            </w:r>
            <w:proofErr w:type="spellStart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กรกฏาคม</w:t>
            </w:r>
            <w:proofErr w:type="spellEnd"/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2559</w:t>
            </w:r>
          </w:p>
        </w:tc>
        <w:tc>
          <w:tcPr>
            <w:tcW w:w="2311" w:type="dxa"/>
          </w:tcPr>
          <w:p w:rsidR="00E014FF" w:rsidRDefault="002463E4" w:rsidP="00E014F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วัดบ้านหนองยาว</w:t>
            </w:r>
          </w:p>
          <w:p w:rsidR="002463E4" w:rsidRDefault="0011349B" w:rsidP="00E014F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วัดอรัญ</w:t>
            </w:r>
            <w:r w:rsidR="002463E4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วิเวกคีรี</w:t>
            </w:r>
          </w:p>
        </w:tc>
      </w:tr>
      <w:tr w:rsidR="00E642FB" w:rsidTr="00CA5950">
        <w:tc>
          <w:tcPr>
            <w:tcW w:w="817" w:type="dxa"/>
          </w:tcPr>
          <w:p w:rsidR="00E642FB" w:rsidRDefault="00E642FB" w:rsidP="00CA595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7</w:t>
            </w:r>
          </w:p>
        </w:tc>
        <w:tc>
          <w:tcPr>
            <w:tcW w:w="3260" w:type="dxa"/>
          </w:tcPr>
          <w:p w:rsidR="00E642FB" w:rsidRDefault="00E642FB" w:rsidP="00CA5950">
            <w:pPr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สินค้าและผลิตภัณฑ์สมุนไพรของวัดอรัญวิเวกคีรี อาทิเช่น สมุนไพร 9 เก้า , ลูกอมขิง ,ยาดมสมุนไพร และขนม ฯลฯ</w:t>
            </w:r>
          </w:p>
          <w:p w:rsidR="00E642FB" w:rsidRDefault="00E642FB" w:rsidP="00CA595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2854" w:type="dxa"/>
          </w:tcPr>
          <w:p w:rsidR="00E642FB" w:rsidRDefault="00E642FB" w:rsidP="00CA5950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ปีงบประมาณ 2559</w:t>
            </w:r>
          </w:p>
          <w:p w:rsidR="000A2C2B" w:rsidRDefault="00E642FB" w:rsidP="00CA5950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ตุลาคม 2558 </w:t>
            </w:r>
            <w:r w:rsidR="000A2C2B">
              <w:rPr>
                <w:rFonts w:ascii="TH SarabunIT๙" w:hAnsi="TH SarabunIT๙" w:cs="TH SarabunIT๙"/>
                <w:sz w:val="36"/>
                <w:szCs w:val="3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</w:p>
          <w:p w:rsidR="00E642FB" w:rsidRPr="00E642FB" w:rsidRDefault="00E642FB" w:rsidP="00CA5950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="000A2C2B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กันยายน 2559</w:t>
            </w:r>
          </w:p>
        </w:tc>
        <w:tc>
          <w:tcPr>
            <w:tcW w:w="2311" w:type="dxa"/>
          </w:tcPr>
          <w:p w:rsidR="000A2C2B" w:rsidRDefault="00E642FB" w:rsidP="00CA5950">
            <w:pPr>
              <w:jc w:val="center"/>
              <w:rPr>
                <w:rFonts w:ascii="TH SarabunIT๙" w:hAnsi="TH SarabunIT๙" w:cs="TH SarabunIT๙" w:hint="cs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bookmarkStart w:id="0" w:name="_GoBack"/>
            <w:bookmarkEnd w:id="0"/>
            <w:r w:rsidR="000A2C2B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ร้านจำหน่ายสินค้าและผลิตภัณฑ์</w:t>
            </w:r>
          </w:p>
          <w:p w:rsidR="00E642FB" w:rsidRDefault="00E642FB" w:rsidP="00CA595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วัดอรัญวิเวกคีรี</w:t>
            </w:r>
          </w:p>
        </w:tc>
      </w:tr>
    </w:tbl>
    <w:p w:rsidR="00E014FF" w:rsidRPr="00E642FB" w:rsidRDefault="00E014FF" w:rsidP="00E014FF">
      <w:pPr>
        <w:jc w:val="center"/>
        <w:rPr>
          <w:rFonts w:ascii="TH SarabunIT๙" w:hAnsi="TH SarabunIT๙" w:cs="TH SarabunIT๙"/>
          <w:sz w:val="36"/>
          <w:szCs w:val="36"/>
          <w:cs/>
        </w:rPr>
      </w:pPr>
    </w:p>
    <w:p w:rsidR="00E014FF" w:rsidRDefault="00E014FF">
      <w:pPr>
        <w:rPr>
          <w:cs/>
        </w:rPr>
      </w:pPr>
    </w:p>
    <w:sectPr w:rsidR="00E014F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FF"/>
    <w:rsid w:val="000A2C2B"/>
    <w:rsid w:val="0011349B"/>
    <w:rsid w:val="00166D4A"/>
    <w:rsid w:val="002463E4"/>
    <w:rsid w:val="003F2D8C"/>
    <w:rsid w:val="007B59E0"/>
    <w:rsid w:val="00D937F4"/>
    <w:rsid w:val="00E014FF"/>
    <w:rsid w:val="00E642FB"/>
    <w:rsid w:val="00FA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2017-06-14T01:29:00Z</cp:lastPrinted>
  <dcterms:created xsi:type="dcterms:W3CDTF">2017-06-13T09:22:00Z</dcterms:created>
  <dcterms:modified xsi:type="dcterms:W3CDTF">2017-06-14T01:54:00Z</dcterms:modified>
</cp:coreProperties>
</file>